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0" w:rsidRPr="004F5E40" w:rsidRDefault="006316D7" w:rsidP="001627C6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x-none"/>
        </w:rPr>
      </w:pPr>
      <w:r w:rsidRPr="004F5E40">
        <w:rPr>
          <w:rFonts w:ascii="Arial" w:eastAsia="Times New Roman" w:hAnsi="Arial" w:cs="Times New Roman"/>
          <w:b/>
          <w:sz w:val="24"/>
          <w:szCs w:val="24"/>
          <w:lang w:eastAsia="x-none"/>
        </w:rPr>
        <w:t>Załącznik nr 3</w:t>
      </w:r>
    </w:p>
    <w:p w:rsidR="004F5E40" w:rsidRPr="004F5E40" w:rsidRDefault="004F5E40" w:rsidP="001627C6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4"/>
          <w:lang w:eastAsia="x-none"/>
        </w:rPr>
        <w:t>BA/250</w:t>
      </w:r>
      <w:r w:rsidRPr="004F5E40">
        <w:rPr>
          <w:rFonts w:ascii="Arial" w:eastAsia="Times New Roman" w:hAnsi="Arial" w:cs="Times New Roman"/>
          <w:b/>
          <w:sz w:val="24"/>
          <w:szCs w:val="24"/>
          <w:lang w:eastAsia="x-none"/>
        </w:rPr>
        <w:t>/1/2017</w:t>
      </w:r>
    </w:p>
    <w:p w:rsidR="002D3230" w:rsidRDefault="002D3230" w:rsidP="002D3230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x-none"/>
        </w:rPr>
      </w:pPr>
    </w:p>
    <w:p w:rsidR="001627C6" w:rsidRDefault="001627C6" w:rsidP="001627C6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x-none"/>
        </w:rPr>
      </w:pPr>
      <w:r>
        <w:rPr>
          <w:rFonts w:ascii="Arial" w:eastAsia="Times New Roman" w:hAnsi="Arial" w:cs="Times New Roman"/>
          <w:sz w:val="24"/>
          <w:szCs w:val="24"/>
          <w:lang w:eastAsia="x-none"/>
        </w:rPr>
        <w:t>Wykonawca:</w:t>
      </w:r>
    </w:p>
    <w:p w:rsidR="001627C6" w:rsidRDefault="001627C6" w:rsidP="001627C6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1627C6" w:rsidRDefault="001627C6" w:rsidP="001627C6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x-none"/>
        </w:rPr>
      </w:pPr>
      <w:r>
        <w:rPr>
          <w:rFonts w:ascii="Arial" w:eastAsia="Times New Roman" w:hAnsi="Arial" w:cs="Times New Roman"/>
          <w:sz w:val="24"/>
          <w:szCs w:val="24"/>
          <w:lang w:eastAsia="x-none"/>
        </w:rPr>
        <w:t>………………………………………</w:t>
      </w:r>
    </w:p>
    <w:p w:rsidR="001627C6" w:rsidRDefault="001627C6" w:rsidP="001627C6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(pełna nazwa/firma, adres/pieczątka)</w:t>
      </w:r>
    </w:p>
    <w:p w:rsidR="001627C6" w:rsidRPr="001627C6" w:rsidRDefault="001627C6" w:rsidP="001627C6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2D3230" w:rsidRPr="002D3230" w:rsidRDefault="002D3230" w:rsidP="002D323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x-none" w:eastAsia="x-none"/>
        </w:rPr>
      </w:pPr>
      <w:r w:rsidRPr="002D3230">
        <w:rPr>
          <w:rFonts w:ascii="Arial" w:eastAsia="Times New Roman" w:hAnsi="Arial" w:cs="Times New Roman"/>
          <w:b/>
          <w:sz w:val="24"/>
          <w:szCs w:val="24"/>
          <w:u w:val="single"/>
          <w:lang w:val="x-none" w:eastAsia="x-none"/>
        </w:rPr>
        <w:t>WYKAZ WYKONANYCH BĄDŹ WYKONYWANYCH USŁUG</w:t>
      </w:r>
    </w:p>
    <w:p w:rsidR="002D3230" w:rsidRPr="002D3230" w:rsidRDefault="002D3230" w:rsidP="002D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230" w:rsidRPr="002D3230" w:rsidRDefault="002D3230" w:rsidP="002D3230">
      <w:pPr>
        <w:shd w:val="clear" w:color="auto" w:fill="FFFFFF"/>
        <w:spacing w:before="2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3230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dotyczącym zamówienia na  „</w:t>
      </w:r>
      <w:r w:rsidRPr="002D3230">
        <w:rPr>
          <w:rFonts w:ascii="Arial" w:eastAsia="Times New Roman" w:hAnsi="Arial" w:cs="Arial"/>
          <w:b/>
          <w:sz w:val="24"/>
          <w:szCs w:val="24"/>
          <w:lang w:eastAsia="pl-PL"/>
        </w:rPr>
        <w:t>Świadcz</w:t>
      </w:r>
      <w:r w:rsidR="004F5E40">
        <w:rPr>
          <w:rFonts w:ascii="Arial" w:eastAsia="Times New Roman" w:hAnsi="Arial" w:cs="Arial"/>
          <w:b/>
          <w:sz w:val="24"/>
          <w:szCs w:val="24"/>
          <w:lang w:eastAsia="pl-PL"/>
        </w:rPr>
        <w:t>enie usług recepcyjnych i ochrony</w:t>
      </w:r>
      <w:r w:rsidRPr="002D32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budynkach Krajowej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Szkoły Adm</w:t>
      </w:r>
      <w:r w:rsidR="004F5E40">
        <w:rPr>
          <w:rFonts w:ascii="Arial" w:eastAsia="Times New Roman" w:hAnsi="Arial" w:cs="Arial"/>
          <w:b/>
          <w:sz w:val="24"/>
          <w:szCs w:val="24"/>
          <w:lang w:eastAsia="pl-PL"/>
        </w:rPr>
        <w:t>inistracji Publicznej – BA/250/1/2017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2D3230">
        <w:rPr>
          <w:rFonts w:ascii="Arial" w:eastAsia="Times New Roman" w:hAnsi="Arial" w:cs="Arial"/>
          <w:sz w:val="24"/>
          <w:szCs w:val="24"/>
          <w:lang w:eastAsia="pl-PL"/>
        </w:rPr>
        <w:t xml:space="preserve"> oświadczamy, że spełniam</w:t>
      </w:r>
      <w:r w:rsidR="004F5E40">
        <w:rPr>
          <w:rFonts w:ascii="Arial" w:eastAsia="Times New Roman" w:hAnsi="Arial" w:cs="Arial"/>
          <w:sz w:val="24"/>
          <w:szCs w:val="24"/>
          <w:lang w:eastAsia="pl-PL"/>
        </w:rPr>
        <w:t>y warunki określone w ogłoszeniu</w:t>
      </w:r>
      <w:r w:rsidRPr="002D3230">
        <w:rPr>
          <w:rFonts w:ascii="Arial" w:eastAsia="Times New Roman" w:hAnsi="Arial" w:cs="Arial"/>
          <w:sz w:val="24"/>
          <w:szCs w:val="24"/>
          <w:lang w:eastAsia="pl-PL"/>
        </w:rPr>
        <w:t xml:space="preserve"> oraz zrealizowaliśmy bądź realizujemy następujące zamówienia:</w:t>
      </w:r>
    </w:p>
    <w:p w:rsidR="002D3230" w:rsidRPr="002D3230" w:rsidRDefault="002D3230" w:rsidP="002D3230">
      <w:pPr>
        <w:shd w:val="clear" w:color="auto" w:fill="FFFFFF"/>
        <w:spacing w:before="2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24"/>
        <w:gridCol w:w="2109"/>
        <w:gridCol w:w="2636"/>
        <w:gridCol w:w="2109"/>
      </w:tblGrid>
      <w:tr w:rsidR="002D3230" w:rsidRPr="002D3230" w:rsidTr="002D3230">
        <w:trPr>
          <w:trHeight w:val="10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2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2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2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Odbiorca Zamówienia</w:t>
            </w:r>
          </w:p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2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(Zamawiający)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230" w:rsidRPr="002D3230" w:rsidRDefault="002D3230" w:rsidP="002D3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2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</w:t>
            </w:r>
          </w:p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2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zakończenia usługi, a w przypadku usług ciągle wykonywanych data rozpoczęcia i informacja iż usługa jest nadal wykonywana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230" w:rsidRPr="002D3230" w:rsidRDefault="002D3230" w:rsidP="002D3230">
            <w:pPr>
              <w:widowControl w:val="0"/>
              <w:tabs>
                <w:tab w:val="left" w:pos="1627"/>
              </w:tabs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2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roczna (w okresie 12 miesięcy) wykonanego bądź wykonywanego zamówienia (brutto)</w:t>
            </w:r>
          </w:p>
        </w:tc>
      </w:tr>
      <w:tr w:rsidR="002D3230" w:rsidRPr="002D3230" w:rsidTr="001627C6">
        <w:trPr>
          <w:trHeight w:val="11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3230" w:rsidRPr="002D3230" w:rsidTr="001627C6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3230" w:rsidRPr="002D3230" w:rsidRDefault="002D3230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3230" w:rsidRPr="002D3230" w:rsidTr="001627C6">
        <w:trPr>
          <w:trHeight w:val="9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3230" w:rsidRPr="002D3230" w:rsidRDefault="002D3230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0" w:rsidRPr="002D3230" w:rsidRDefault="002D323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D3230" w:rsidRPr="002D3230" w:rsidRDefault="002D3230" w:rsidP="002D32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3230" w:rsidRPr="002D3230" w:rsidRDefault="002D3230" w:rsidP="002D32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2D3230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  <w:r w:rsidR="004F5E40">
        <w:rPr>
          <w:rFonts w:ascii="Arial" w:eastAsia="Times New Roman" w:hAnsi="Arial" w:cs="Arial"/>
          <w:sz w:val="20"/>
          <w:szCs w:val="20"/>
          <w:lang w:eastAsia="pl-PL"/>
        </w:rPr>
        <w:t>..., dnia ................ .2017</w:t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2D3230" w:rsidRPr="002D3230" w:rsidRDefault="002D3230" w:rsidP="002D32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3230" w:rsidRPr="002D3230" w:rsidRDefault="002D3230" w:rsidP="002D32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3230" w:rsidRDefault="002D3230" w:rsidP="002D3230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r w:rsidRPr="002D3230">
        <w:rPr>
          <w:rFonts w:ascii="Arial" w:eastAsia="Times New Roman" w:hAnsi="Arial" w:cs="Arial"/>
          <w:lang w:eastAsia="pl-PL"/>
        </w:rPr>
        <w:t>.........................</w:t>
      </w:r>
      <w:r>
        <w:rPr>
          <w:rFonts w:ascii="Arial" w:eastAsia="Times New Roman" w:hAnsi="Arial" w:cs="Arial"/>
          <w:lang w:eastAsia="pl-PL"/>
        </w:rPr>
        <w:t>............................</w:t>
      </w:r>
    </w:p>
    <w:p w:rsidR="002D3230" w:rsidRPr="002D3230" w:rsidRDefault="002D3230" w:rsidP="002D3230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2D3230">
        <w:rPr>
          <w:rFonts w:ascii="Arial" w:eastAsia="Times New Roman" w:hAnsi="Arial" w:cs="Arial"/>
          <w:sz w:val="20"/>
          <w:szCs w:val="20"/>
          <w:lang w:eastAsia="pl-PL"/>
        </w:rPr>
        <w:t>podpis(y) osoby(osób) uprawnionej</w:t>
      </w:r>
    </w:p>
    <w:p w:rsidR="002D3230" w:rsidRPr="002D3230" w:rsidRDefault="002D3230" w:rsidP="002D3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23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do reprezentowania oferenta</w:t>
      </w:r>
    </w:p>
    <w:p w:rsidR="002D3230" w:rsidRPr="002D3230" w:rsidRDefault="002D3230" w:rsidP="002D32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D323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 !!!</w:t>
      </w:r>
    </w:p>
    <w:p w:rsidR="002D3230" w:rsidRPr="002D3230" w:rsidRDefault="002D3230" w:rsidP="002D3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230">
        <w:rPr>
          <w:rFonts w:ascii="Arial" w:eastAsia="Times New Roman" w:hAnsi="Arial" w:cs="Arial"/>
          <w:sz w:val="20"/>
          <w:szCs w:val="20"/>
          <w:lang w:eastAsia="pl-PL"/>
        </w:rPr>
        <w:t>1) Do wykazu należy załączyć dokumenty potwierdzające należyte wykonanie wyszczególnionych usług wystawione po minimalnym okresie wykonania bądź wykonywania zamówienia (12 miesięcy).</w:t>
      </w:r>
    </w:p>
    <w:p w:rsidR="002D3230" w:rsidRPr="002D3230" w:rsidRDefault="002D3230" w:rsidP="002D3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230">
        <w:rPr>
          <w:rFonts w:ascii="Arial" w:eastAsia="Times New Roman" w:hAnsi="Arial" w:cs="Arial"/>
          <w:sz w:val="20"/>
          <w:szCs w:val="20"/>
          <w:lang w:eastAsia="pl-PL"/>
        </w:rPr>
        <w:t>2) W opisie przedmiotu zamówienia należy określić, czy w ramach usługi były wykonywane usługi recepcyjne.</w:t>
      </w:r>
    </w:p>
    <w:p w:rsidR="00385362" w:rsidRPr="001627C6" w:rsidRDefault="002D3230" w:rsidP="00162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30">
        <w:rPr>
          <w:rFonts w:ascii="Arial" w:eastAsia="Times New Roman" w:hAnsi="Arial" w:cs="Arial"/>
          <w:sz w:val="20"/>
          <w:szCs w:val="20"/>
          <w:lang w:eastAsia="pl-PL"/>
        </w:rPr>
        <w:t>3) Usługi wykonane dla  jednego Zamawiającego (niezależnie od ich ilości i czasu trwania) będą uznane przez Zamawiającego jako jedna usługa.</w:t>
      </w:r>
    </w:p>
    <w:sectPr w:rsidR="00385362" w:rsidRPr="0016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30"/>
    <w:rsid w:val="001627C6"/>
    <w:rsid w:val="002D3230"/>
    <w:rsid w:val="00385362"/>
    <w:rsid w:val="004F5E40"/>
    <w:rsid w:val="006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4</cp:revision>
  <dcterms:created xsi:type="dcterms:W3CDTF">2016-12-28T16:23:00Z</dcterms:created>
  <dcterms:modified xsi:type="dcterms:W3CDTF">2017-01-09T13:42:00Z</dcterms:modified>
</cp:coreProperties>
</file>